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C85A7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ГВ\Pictures\2023-04-1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3-04-10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A78" w:rsidRDefault="00C85A78">
      <w:pPr>
        <w:rPr>
          <w:lang w:val="en-US"/>
        </w:rPr>
      </w:pPr>
    </w:p>
    <w:p w:rsidR="00C85A78" w:rsidRDefault="00C85A7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ГВ\Pictures\2023-04-10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3-04-10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A78" w:rsidRDefault="00C85A78">
      <w:pPr>
        <w:rPr>
          <w:lang w:val="en-US"/>
        </w:rPr>
      </w:pPr>
    </w:p>
    <w:p w:rsidR="00C85A78" w:rsidRDefault="00C85A7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ГВ\Pictures\2023-04-10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3-04-10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5A78" w:rsidRDefault="00C85A78">
      <w:pPr>
        <w:rPr>
          <w:lang w:val="en-US"/>
        </w:rPr>
      </w:pPr>
    </w:p>
    <w:p w:rsidR="00C85A78" w:rsidRDefault="00C85A7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ГВ\Pictures\2023-04-10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3-04-10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D24" w:rsidRDefault="00BD1D24">
      <w:pPr>
        <w:rPr>
          <w:lang w:val="en-US"/>
        </w:rPr>
      </w:pPr>
    </w:p>
    <w:p w:rsidR="00BD1D24" w:rsidRDefault="00BD1D2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5" name="Рисунок 5" descr="C:\Users\ГВ\Pictures\2023-04-10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3-04-10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D24" w:rsidRDefault="00BD1D24">
      <w:pPr>
        <w:rPr>
          <w:lang w:val="en-US"/>
        </w:rPr>
      </w:pPr>
    </w:p>
    <w:p w:rsidR="00BD1D24" w:rsidRPr="00C85A78" w:rsidRDefault="00BD1D2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6" name="Рисунок 6" descr="C:\Users\ГВ\Pictures\2023-04-10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В\Pictures\2023-04-10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1D24" w:rsidRPr="00C85A78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5A78"/>
    <w:rsid w:val="00517701"/>
    <w:rsid w:val="00641FC3"/>
    <w:rsid w:val="00BD1D24"/>
    <w:rsid w:val="00C06A16"/>
    <w:rsid w:val="00C569E7"/>
    <w:rsid w:val="00C85A78"/>
    <w:rsid w:val="00F34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5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5A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2023-04-10T11:29:00Z</dcterms:created>
  <dcterms:modified xsi:type="dcterms:W3CDTF">2023-04-10T12:19:00Z</dcterms:modified>
</cp:coreProperties>
</file>